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b"/>
        <w:tblW w:w="0" w:type="auto"/>
        <w:tblInd w:w="5778" w:type="dxa"/>
        <w:tblLook w:val="04A0" w:firstRow="1" w:lastRow="0" w:firstColumn="1" w:lastColumn="0" w:noHBand="0" w:noVBand="1"/>
      </w:tblPr>
      <w:tblGrid>
        <w:gridCol w:w="4253"/>
      </w:tblGrid>
      <w:tr w:rsidR="00F30AD1" w:rsidTr="005470DA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F30AD1" w:rsidRPr="009C79DB" w:rsidRDefault="00DB64EB" w:rsidP="005470DA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УТВЕРЖДЕН</w:t>
            </w:r>
          </w:p>
          <w:p w:rsidR="00F30AD1" w:rsidRPr="009C79DB" w:rsidRDefault="00DB64EB" w:rsidP="005470D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приказом</w:t>
            </w:r>
            <w:r w:rsidR="00F30AD1" w:rsidRPr="009C79DB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 xml:space="preserve"> инспекции</w:t>
            </w:r>
          </w:p>
          <w:p w:rsidR="00F30AD1" w:rsidRPr="009C79DB" w:rsidRDefault="00F30AD1" w:rsidP="005470D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9C79DB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государственного строительного</w:t>
            </w:r>
          </w:p>
          <w:p w:rsidR="00F30AD1" w:rsidRPr="009C79DB" w:rsidRDefault="00F30AD1" w:rsidP="005470D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9C79DB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надзора Новосибирской области</w:t>
            </w:r>
          </w:p>
          <w:p w:rsidR="00F30AD1" w:rsidRPr="00105EB9" w:rsidRDefault="00F30AD1" w:rsidP="005470D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9C79DB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 xml:space="preserve">от </w:t>
            </w:r>
            <w:r w:rsidR="00FA7E88">
              <w:rPr>
                <w:rFonts w:ascii="Times New Roman" w:hAnsi="Times New Roman" w:cs="Times New Roman"/>
                <w:color w:val="000000" w:themeColor="text1"/>
                <w:sz w:val="27"/>
                <w:szCs w:val="27"/>
                <w:u w:val="single"/>
              </w:rPr>
              <w:t>28.07.2021</w:t>
            </w:r>
            <w:r w:rsidRPr="00105EB9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 xml:space="preserve"> </w:t>
            </w:r>
            <w:r w:rsidRPr="009C79DB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 xml:space="preserve">№ </w:t>
            </w:r>
            <w:r w:rsidR="00FA7E88">
              <w:rPr>
                <w:rFonts w:ascii="Times New Roman" w:hAnsi="Times New Roman" w:cs="Times New Roman"/>
                <w:color w:val="000000" w:themeColor="text1"/>
                <w:sz w:val="27"/>
                <w:szCs w:val="27"/>
                <w:u w:val="single"/>
              </w:rPr>
              <w:t>58</w:t>
            </w:r>
          </w:p>
          <w:p w:rsidR="00F30AD1" w:rsidRDefault="00F30AD1" w:rsidP="005470DA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F30AD1" w:rsidRDefault="00F30AD1" w:rsidP="00F30AD1">
      <w:pPr>
        <w:pStyle w:val="ConsPlusTitle"/>
        <w:jc w:val="center"/>
        <w:rPr>
          <w:rFonts w:ascii="Times New Roman" w:hAnsi="Times New Roman" w:cs="Times New Roman"/>
          <w:color w:val="000000" w:themeColor="text1"/>
          <w:sz w:val="16"/>
          <w:szCs w:val="16"/>
        </w:rPr>
      </w:pPr>
      <w:bookmarkStart w:id="0" w:name="P38"/>
      <w:bookmarkEnd w:id="0"/>
    </w:p>
    <w:p w:rsidR="00DB64EB" w:rsidRPr="003B5518" w:rsidRDefault="00DB64EB" w:rsidP="00DB64EB">
      <w:pPr>
        <w:pStyle w:val="ConsNormal"/>
        <w:widowControl/>
        <w:tabs>
          <w:tab w:val="left" w:pos="1800"/>
        </w:tabs>
        <w:ind w:left="360" w:right="0" w:firstLine="0"/>
        <w:jc w:val="center"/>
        <w:rPr>
          <w:sz w:val="28"/>
          <w:szCs w:val="28"/>
        </w:rPr>
      </w:pPr>
      <w:r w:rsidRPr="003B5518">
        <w:rPr>
          <w:sz w:val="28"/>
          <w:szCs w:val="28"/>
        </w:rPr>
        <w:t xml:space="preserve">Перечень </w:t>
      </w:r>
      <w:proofErr w:type="gramStart"/>
      <w:r w:rsidRPr="003B5518">
        <w:rPr>
          <w:sz w:val="28"/>
          <w:szCs w:val="28"/>
        </w:rPr>
        <w:t>должностей государственной гражданской службы Новосибирской области инспекции государственного строительного надзора Новосибирской</w:t>
      </w:r>
      <w:proofErr w:type="gramEnd"/>
      <w:r w:rsidRPr="003B5518">
        <w:rPr>
          <w:sz w:val="28"/>
          <w:szCs w:val="28"/>
        </w:rPr>
        <w:t xml:space="preserve"> области, при замещении которых государственные гражданские служащие Новосибирской области обязаны представлять сведения о своих доходах, </w:t>
      </w:r>
      <w:r w:rsidR="00E16D83">
        <w:rPr>
          <w:sz w:val="28"/>
          <w:szCs w:val="28"/>
        </w:rPr>
        <w:br/>
      </w:r>
      <w:r w:rsidRPr="003B5518">
        <w:rPr>
          <w:sz w:val="28"/>
          <w:szCs w:val="28"/>
        </w:rPr>
        <w:t xml:space="preserve">об имуществе и обязательствах имущественного характера, а также сведения </w:t>
      </w:r>
      <w:r w:rsidR="00E16D83">
        <w:rPr>
          <w:sz w:val="28"/>
          <w:szCs w:val="28"/>
        </w:rPr>
        <w:br/>
      </w:r>
      <w:r w:rsidRPr="003B5518">
        <w:rPr>
          <w:sz w:val="28"/>
          <w:szCs w:val="28"/>
        </w:rPr>
        <w:t>о доходах, об имуществе и обязательствах имущественного характера своих супруги (супруга) и несовершеннолетних детей</w:t>
      </w:r>
    </w:p>
    <w:p w:rsidR="00DB64EB" w:rsidRPr="00E16D83" w:rsidRDefault="00DB64EB" w:rsidP="00DB64EB">
      <w:pPr>
        <w:jc w:val="both"/>
        <w:rPr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"/>
        <w:gridCol w:w="8789"/>
      </w:tblGrid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4"/>
              <w:spacing w:before="0"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8196C">
              <w:rPr>
                <w:rFonts w:ascii="Times New Roman" w:hAnsi="Times New Roman"/>
                <w:sz w:val="26"/>
                <w:szCs w:val="26"/>
              </w:rPr>
              <w:t xml:space="preserve">№ </w:t>
            </w:r>
            <w:proofErr w:type="gramStart"/>
            <w:r w:rsidRPr="00A8196C">
              <w:rPr>
                <w:rFonts w:ascii="Times New Roman" w:hAnsi="Times New Roman"/>
                <w:sz w:val="26"/>
                <w:szCs w:val="26"/>
              </w:rPr>
              <w:t>п</w:t>
            </w:r>
            <w:proofErr w:type="gramEnd"/>
            <w:r w:rsidRPr="00A8196C">
              <w:rPr>
                <w:rFonts w:ascii="Times New Roman" w:hAnsi="Times New Roman"/>
                <w:sz w:val="26"/>
                <w:szCs w:val="26"/>
              </w:rPr>
              <w:t>/п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4"/>
              <w:spacing w:before="0"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8196C">
              <w:rPr>
                <w:rFonts w:ascii="Times New Roman" w:hAnsi="Times New Roman"/>
                <w:sz w:val="26"/>
                <w:szCs w:val="26"/>
              </w:rPr>
              <w:t>Наименование структурного подразделения</w:t>
            </w:r>
          </w:p>
          <w:p w:rsidR="00DB64EB" w:rsidRPr="00A8196C" w:rsidRDefault="00DB64EB" w:rsidP="003D6B8C">
            <w:pPr>
              <w:pStyle w:val="4"/>
              <w:spacing w:before="0"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8196C">
              <w:rPr>
                <w:rFonts w:ascii="Times New Roman" w:hAnsi="Times New Roman"/>
                <w:sz w:val="26"/>
                <w:szCs w:val="26"/>
              </w:rPr>
              <w:t>и должности государственной гражданской службы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1</w:t>
            </w:r>
          </w:p>
        </w:tc>
        <w:tc>
          <w:tcPr>
            <w:tcW w:w="8789" w:type="dxa"/>
          </w:tcPr>
          <w:p w:rsidR="00DB64EB" w:rsidRPr="00A8196C" w:rsidRDefault="00DB64EB" w:rsidP="003B5518">
            <w:pPr>
              <w:jc w:val="center"/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 xml:space="preserve">Отдел </w:t>
            </w:r>
            <w:r w:rsidR="003B5518" w:rsidRPr="00A8196C">
              <w:rPr>
                <w:b/>
                <w:sz w:val="26"/>
                <w:szCs w:val="26"/>
              </w:rPr>
              <w:t>государственного строительного надзора по Новосибирской области № 1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1.1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 xml:space="preserve">Начальник отдела 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1.2</w:t>
            </w:r>
          </w:p>
        </w:tc>
        <w:tc>
          <w:tcPr>
            <w:tcW w:w="8789" w:type="dxa"/>
          </w:tcPr>
          <w:p w:rsidR="00DB64EB" w:rsidRPr="00A8196C" w:rsidRDefault="003B5518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Заместитель начальника отдела</w:t>
            </w:r>
          </w:p>
        </w:tc>
      </w:tr>
      <w:tr w:rsidR="003B5518" w:rsidRPr="00A8196C" w:rsidTr="00E16D83">
        <w:tc>
          <w:tcPr>
            <w:tcW w:w="992" w:type="dxa"/>
          </w:tcPr>
          <w:p w:rsidR="003B5518" w:rsidRPr="00A8196C" w:rsidRDefault="003B5518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1.3</w:t>
            </w:r>
          </w:p>
        </w:tc>
        <w:tc>
          <w:tcPr>
            <w:tcW w:w="8789" w:type="dxa"/>
          </w:tcPr>
          <w:p w:rsidR="003B5518" w:rsidRPr="00A8196C" w:rsidRDefault="003B5518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Главный 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1.</w:t>
            </w:r>
            <w:r w:rsidR="003B5518" w:rsidRPr="00A8196C">
              <w:rPr>
                <w:sz w:val="26"/>
                <w:szCs w:val="26"/>
              </w:rPr>
              <w:t>4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Старший 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1.</w:t>
            </w:r>
            <w:r w:rsidR="003B5518" w:rsidRPr="00A8196C">
              <w:rPr>
                <w:sz w:val="26"/>
                <w:szCs w:val="26"/>
              </w:rPr>
              <w:t>5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2"/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2</w:t>
            </w:r>
          </w:p>
        </w:tc>
        <w:tc>
          <w:tcPr>
            <w:tcW w:w="8789" w:type="dxa"/>
          </w:tcPr>
          <w:p w:rsidR="00DB64EB" w:rsidRPr="00A8196C" w:rsidRDefault="003B5518" w:rsidP="003D6B8C">
            <w:pPr>
              <w:pStyle w:val="2"/>
              <w:jc w:val="center"/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Отдел государственного строительного надзора по Новосибирской области № 2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2.1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Начальник отдела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2.2.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Заместитель начальника отдела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2.3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Главный 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2.4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Старший 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3"/>
              <w:spacing w:before="0" w:after="0"/>
              <w:rPr>
                <w:rFonts w:ascii="Times New Roman" w:hAnsi="Times New Roman"/>
                <w:b w:val="0"/>
              </w:rPr>
            </w:pPr>
            <w:r w:rsidRPr="00A8196C">
              <w:rPr>
                <w:rFonts w:ascii="Times New Roman" w:hAnsi="Times New Roman"/>
                <w:b w:val="0"/>
              </w:rPr>
              <w:t>2.5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3"/>
              <w:spacing w:before="0" w:after="0"/>
              <w:rPr>
                <w:rFonts w:ascii="Times New Roman" w:hAnsi="Times New Roman"/>
              </w:rPr>
            </w:pPr>
            <w:r w:rsidRPr="00A8196C">
              <w:rPr>
                <w:rFonts w:ascii="Times New Roman" w:hAnsi="Times New Roman"/>
              </w:rPr>
              <w:t>3</w:t>
            </w:r>
          </w:p>
        </w:tc>
        <w:tc>
          <w:tcPr>
            <w:tcW w:w="8789" w:type="dxa"/>
          </w:tcPr>
          <w:p w:rsidR="00DB64EB" w:rsidRPr="00A8196C" w:rsidRDefault="003B5518" w:rsidP="003D6B8C">
            <w:pPr>
              <w:pStyle w:val="2"/>
              <w:jc w:val="center"/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Отдел государственного строительного надзора по Новосибирской области № 3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3"/>
              <w:spacing w:before="0" w:after="0"/>
              <w:rPr>
                <w:rFonts w:ascii="Times New Roman" w:hAnsi="Times New Roman"/>
                <w:b w:val="0"/>
              </w:rPr>
            </w:pPr>
            <w:r w:rsidRPr="00A8196C">
              <w:rPr>
                <w:rFonts w:ascii="Times New Roman" w:hAnsi="Times New Roman"/>
                <w:b w:val="0"/>
              </w:rPr>
              <w:t>3.1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Начальник отдела</w:t>
            </w:r>
          </w:p>
        </w:tc>
      </w:tr>
      <w:tr w:rsidR="003B5518" w:rsidRPr="00A8196C" w:rsidTr="00E16D83">
        <w:tc>
          <w:tcPr>
            <w:tcW w:w="992" w:type="dxa"/>
          </w:tcPr>
          <w:p w:rsidR="003B5518" w:rsidRPr="00A8196C" w:rsidRDefault="003B5518" w:rsidP="003D6B8C">
            <w:pPr>
              <w:pStyle w:val="3"/>
              <w:spacing w:before="0" w:after="0"/>
              <w:rPr>
                <w:rFonts w:ascii="Times New Roman" w:hAnsi="Times New Roman"/>
                <w:b w:val="0"/>
              </w:rPr>
            </w:pPr>
            <w:r w:rsidRPr="00A8196C">
              <w:rPr>
                <w:rFonts w:ascii="Times New Roman" w:hAnsi="Times New Roman"/>
                <w:b w:val="0"/>
              </w:rPr>
              <w:t>3.2</w:t>
            </w:r>
          </w:p>
        </w:tc>
        <w:tc>
          <w:tcPr>
            <w:tcW w:w="8789" w:type="dxa"/>
          </w:tcPr>
          <w:p w:rsidR="003B5518" w:rsidRPr="00A8196C" w:rsidRDefault="003B5518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Заместитель начальника отдела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B5518">
            <w:pPr>
              <w:pStyle w:val="3"/>
              <w:spacing w:before="0" w:after="0"/>
              <w:rPr>
                <w:rFonts w:ascii="Times New Roman" w:hAnsi="Times New Roman"/>
                <w:b w:val="0"/>
              </w:rPr>
            </w:pPr>
            <w:r w:rsidRPr="00A8196C">
              <w:rPr>
                <w:rFonts w:ascii="Times New Roman" w:hAnsi="Times New Roman"/>
                <w:b w:val="0"/>
              </w:rPr>
              <w:t>3.</w:t>
            </w:r>
            <w:r w:rsidR="003B5518" w:rsidRPr="00A8196C">
              <w:rPr>
                <w:rFonts w:ascii="Times New Roman" w:hAnsi="Times New Roman"/>
                <w:b w:val="0"/>
              </w:rPr>
              <w:t>3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Главный 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3"/>
              <w:spacing w:before="0" w:after="0"/>
              <w:rPr>
                <w:rFonts w:ascii="Times New Roman" w:hAnsi="Times New Roman"/>
                <w:b w:val="0"/>
              </w:rPr>
            </w:pPr>
            <w:r w:rsidRPr="00A8196C">
              <w:rPr>
                <w:rFonts w:ascii="Times New Roman" w:hAnsi="Times New Roman"/>
                <w:b w:val="0"/>
              </w:rPr>
              <w:t>3</w:t>
            </w:r>
            <w:r w:rsidR="003B5518" w:rsidRPr="00A8196C">
              <w:rPr>
                <w:rFonts w:ascii="Times New Roman" w:hAnsi="Times New Roman"/>
                <w:b w:val="0"/>
              </w:rPr>
              <w:t>.4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Старший 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3"/>
              <w:spacing w:before="0" w:after="0"/>
              <w:rPr>
                <w:rFonts w:ascii="Times New Roman" w:hAnsi="Times New Roman"/>
                <w:b w:val="0"/>
              </w:rPr>
            </w:pPr>
            <w:r w:rsidRPr="00A8196C">
              <w:rPr>
                <w:rFonts w:ascii="Times New Roman" w:hAnsi="Times New Roman"/>
                <w:b w:val="0"/>
              </w:rPr>
              <w:t>3</w:t>
            </w:r>
            <w:r w:rsidR="003B5518" w:rsidRPr="00A8196C">
              <w:rPr>
                <w:rFonts w:ascii="Times New Roman" w:hAnsi="Times New Roman"/>
                <w:b w:val="0"/>
              </w:rPr>
              <w:t>.5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4</w:t>
            </w:r>
          </w:p>
        </w:tc>
        <w:tc>
          <w:tcPr>
            <w:tcW w:w="8789" w:type="dxa"/>
          </w:tcPr>
          <w:p w:rsidR="00DB64EB" w:rsidRPr="00A8196C" w:rsidRDefault="003B5518" w:rsidP="003D6B8C">
            <w:pPr>
              <w:jc w:val="center"/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Отдел государственного строительного надзора по Новосибирской области № 4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4.1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Начальник отдела</w:t>
            </w:r>
          </w:p>
        </w:tc>
      </w:tr>
      <w:tr w:rsidR="003B5518" w:rsidRPr="00A8196C" w:rsidTr="00E16D83">
        <w:tc>
          <w:tcPr>
            <w:tcW w:w="992" w:type="dxa"/>
          </w:tcPr>
          <w:p w:rsidR="003B5518" w:rsidRPr="00A8196C" w:rsidRDefault="003B5518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4.2</w:t>
            </w:r>
          </w:p>
        </w:tc>
        <w:tc>
          <w:tcPr>
            <w:tcW w:w="8789" w:type="dxa"/>
          </w:tcPr>
          <w:p w:rsidR="003B5518" w:rsidRPr="00A8196C" w:rsidRDefault="003B5518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Заместитель начальника отдела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B5518">
            <w:pPr>
              <w:pStyle w:val="3"/>
              <w:spacing w:before="0" w:after="0"/>
              <w:rPr>
                <w:rFonts w:ascii="Times New Roman" w:hAnsi="Times New Roman"/>
                <w:b w:val="0"/>
              </w:rPr>
            </w:pPr>
            <w:r w:rsidRPr="00A8196C">
              <w:rPr>
                <w:rFonts w:ascii="Times New Roman" w:hAnsi="Times New Roman"/>
                <w:b w:val="0"/>
              </w:rPr>
              <w:t>4.</w:t>
            </w:r>
            <w:r w:rsidR="003B5518" w:rsidRPr="00A8196C">
              <w:rPr>
                <w:rFonts w:ascii="Times New Roman" w:hAnsi="Times New Roman"/>
                <w:b w:val="0"/>
              </w:rPr>
              <w:t>3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Главный 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</w:tcPr>
          <w:p w:rsidR="00DB64EB" w:rsidRPr="00A8196C" w:rsidRDefault="00DB64EB" w:rsidP="003B5518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4.</w:t>
            </w:r>
            <w:r w:rsidR="003B5518" w:rsidRPr="00A8196C">
              <w:rPr>
                <w:sz w:val="26"/>
                <w:szCs w:val="26"/>
              </w:rPr>
              <w:t>4</w:t>
            </w:r>
          </w:p>
        </w:tc>
        <w:tc>
          <w:tcPr>
            <w:tcW w:w="8789" w:type="dxa"/>
          </w:tcPr>
          <w:p w:rsidR="00DB64EB" w:rsidRPr="00A8196C" w:rsidRDefault="00DB64EB" w:rsidP="003D6B8C">
            <w:pPr>
              <w:pStyle w:val="3"/>
              <w:spacing w:before="0" w:after="0"/>
              <w:rPr>
                <w:rFonts w:ascii="Times New Roman" w:hAnsi="Times New Roman"/>
                <w:b w:val="0"/>
                <w:color w:val="000000"/>
              </w:rPr>
            </w:pPr>
            <w:r w:rsidRPr="00A8196C">
              <w:rPr>
                <w:rFonts w:ascii="Times New Roman" w:hAnsi="Times New Roman"/>
                <w:b w:val="0"/>
              </w:rPr>
              <w:t>Старший государственный инспектор</w:t>
            </w:r>
          </w:p>
        </w:tc>
      </w:tr>
      <w:tr w:rsidR="00A8196C" w:rsidRPr="00A8196C" w:rsidTr="00E16D83">
        <w:tc>
          <w:tcPr>
            <w:tcW w:w="992" w:type="dxa"/>
          </w:tcPr>
          <w:p w:rsidR="00A8196C" w:rsidRPr="00A8196C" w:rsidRDefault="00A8196C" w:rsidP="003B5518">
            <w:pPr>
              <w:pStyle w:val="2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4.5</w:t>
            </w:r>
          </w:p>
        </w:tc>
        <w:tc>
          <w:tcPr>
            <w:tcW w:w="8789" w:type="dxa"/>
          </w:tcPr>
          <w:p w:rsidR="00A8196C" w:rsidRPr="00A8196C" w:rsidRDefault="00A8196C" w:rsidP="003D6B8C">
            <w:pPr>
              <w:pStyle w:val="3"/>
              <w:spacing w:before="0" w:after="0"/>
              <w:rPr>
                <w:rFonts w:ascii="Times New Roman" w:hAnsi="Times New Roman"/>
                <w:b w:val="0"/>
              </w:rPr>
            </w:pPr>
            <w:r w:rsidRPr="00A8196C">
              <w:rPr>
                <w:rFonts w:ascii="Times New Roman" w:hAnsi="Times New Roman"/>
                <w:b w:val="0"/>
              </w:rPr>
              <w:t>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5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center"/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Нормативно-технический отдел</w:t>
            </w:r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lastRenderedPageBreak/>
              <w:t>5.1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Начальник отдела</w:t>
            </w:r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5.2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F47F9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Заместитель начальника отдела</w:t>
            </w:r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5.3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pStyle w:val="3"/>
              <w:spacing w:before="0" w:after="0"/>
              <w:rPr>
                <w:rFonts w:ascii="Times New Roman" w:hAnsi="Times New Roman"/>
                <w:b w:val="0"/>
                <w:color w:val="000000"/>
              </w:rPr>
            </w:pPr>
            <w:r w:rsidRPr="00A8196C">
              <w:rPr>
                <w:rFonts w:ascii="Times New Roman" w:hAnsi="Times New Roman"/>
                <w:b w:val="0"/>
              </w:rPr>
              <w:t>Старший государственный инспектор</w:t>
            </w:r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6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center"/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Отдел судебно-правовой работы</w:t>
            </w:r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6.1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Начальник отдела</w:t>
            </w:r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6.2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Консультант – юрист</w:t>
            </w:r>
            <w:bookmarkStart w:id="1" w:name="_GoBack"/>
            <w:bookmarkEnd w:id="1"/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6.3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Главный специалист – юрист</w:t>
            </w:r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7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center"/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Отдел финансового и материального обеспечения</w:t>
            </w:r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7.1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Начальник отдела – главный бухгалтер</w:t>
            </w:r>
          </w:p>
        </w:tc>
      </w:tr>
      <w:tr w:rsidR="00DB64EB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7.2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4EB" w:rsidRPr="00A8196C" w:rsidRDefault="00DB64EB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Консультант – бухгалтер</w:t>
            </w:r>
          </w:p>
        </w:tc>
      </w:tr>
      <w:tr w:rsidR="003B5518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18" w:rsidRPr="00A8196C" w:rsidRDefault="003B5518" w:rsidP="003D6B8C">
            <w:pPr>
              <w:jc w:val="both"/>
              <w:rPr>
                <w:b/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8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18" w:rsidRPr="00A8196C" w:rsidRDefault="003B5518" w:rsidP="000C2209">
            <w:pPr>
              <w:jc w:val="center"/>
              <w:rPr>
                <w:sz w:val="26"/>
                <w:szCs w:val="26"/>
              </w:rPr>
            </w:pPr>
            <w:r w:rsidRPr="00A8196C">
              <w:rPr>
                <w:b/>
                <w:sz w:val="26"/>
                <w:szCs w:val="26"/>
              </w:rPr>
              <w:t>Отдел кадровой работы и документационного обеспечения</w:t>
            </w:r>
          </w:p>
        </w:tc>
      </w:tr>
      <w:tr w:rsidR="003B5518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18" w:rsidRPr="00A8196C" w:rsidRDefault="003B5518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8.1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18" w:rsidRPr="00A8196C" w:rsidRDefault="003B5518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Начальник отдела</w:t>
            </w:r>
          </w:p>
        </w:tc>
      </w:tr>
      <w:tr w:rsidR="003B5518" w:rsidRPr="00A8196C" w:rsidTr="00E16D83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18" w:rsidRPr="00A8196C" w:rsidRDefault="003B5518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8.2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5518" w:rsidRPr="00A8196C" w:rsidRDefault="003B5518" w:rsidP="003D6B8C">
            <w:pPr>
              <w:jc w:val="both"/>
              <w:rPr>
                <w:sz w:val="26"/>
                <w:szCs w:val="26"/>
              </w:rPr>
            </w:pPr>
            <w:r w:rsidRPr="00A8196C">
              <w:rPr>
                <w:sz w:val="26"/>
                <w:szCs w:val="26"/>
              </w:rPr>
              <w:t>Консультант</w:t>
            </w:r>
          </w:p>
        </w:tc>
      </w:tr>
    </w:tbl>
    <w:p w:rsidR="00DB64EB" w:rsidRDefault="00DB64EB" w:rsidP="00DB64EB"/>
    <w:p w:rsidR="00DB64EB" w:rsidRDefault="00DB64EB" w:rsidP="00DB64EB">
      <w:pPr>
        <w:jc w:val="right"/>
        <w:rPr>
          <w:sz w:val="26"/>
          <w:szCs w:val="26"/>
        </w:rPr>
      </w:pPr>
    </w:p>
    <w:p w:rsidR="00DB64EB" w:rsidRDefault="00DB64EB" w:rsidP="00DB64EB">
      <w:pPr>
        <w:jc w:val="right"/>
        <w:rPr>
          <w:sz w:val="26"/>
          <w:szCs w:val="26"/>
        </w:rPr>
      </w:pPr>
    </w:p>
    <w:p w:rsidR="00DB64EB" w:rsidRDefault="00DB64EB" w:rsidP="00DB64EB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</w:t>
      </w:r>
    </w:p>
    <w:p w:rsidR="00DB64EB" w:rsidRDefault="00DB64EB" w:rsidP="00DB64EB">
      <w:pPr>
        <w:jc w:val="right"/>
        <w:rPr>
          <w:sz w:val="26"/>
          <w:szCs w:val="26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Pr="00131C9F" w:rsidRDefault="00131C9F" w:rsidP="00131C9F">
      <w:pPr>
        <w:rPr>
          <w:sz w:val="28"/>
          <w:szCs w:val="28"/>
        </w:rPr>
      </w:pPr>
    </w:p>
    <w:p w:rsidR="00131C9F" w:rsidRDefault="00131C9F" w:rsidP="00131C9F">
      <w:pPr>
        <w:rPr>
          <w:sz w:val="28"/>
          <w:szCs w:val="28"/>
        </w:rPr>
      </w:pPr>
    </w:p>
    <w:p w:rsidR="00F30AD1" w:rsidRDefault="00F30AD1" w:rsidP="00131C9F">
      <w:pPr>
        <w:rPr>
          <w:sz w:val="28"/>
          <w:szCs w:val="28"/>
        </w:rPr>
      </w:pPr>
    </w:p>
    <w:p w:rsidR="00131C9F" w:rsidRDefault="00131C9F" w:rsidP="00131C9F">
      <w:pPr>
        <w:rPr>
          <w:sz w:val="28"/>
          <w:szCs w:val="28"/>
        </w:rPr>
      </w:pPr>
    </w:p>
    <w:p w:rsidR="00131C9F" w:rsidRDefault="00131C9F" w:rsidP="00131C9F">
      <w:pPr>
        <w:rPr>
          <w:sz w:val="28"/>
          <w:szCs w:val="28"/>
        </w:rPr>
      </w:pPr>
    </w:p>
    <w:p w:rsidR="00131C9F" w:rsidRDefault="00131C9F" w:rsidP="00131C9F">
      <w:pPr>
        <w:rPr>
          <w:sz w:val="28"/>
          <w:szCs w:val="28"/>
        </w:rPr>
      </w:pPr>
    </w:p>
    <w:p w:rsidR="00131C9F" w:rsidRDefault="00131C9F" w:rsidP="00131C9F">
      <w:pPr>
        <w:rPr>
          <w:sz w:val="28"/>
          <w:szCs w:val="28"/>
        </w:rPr>
      </w:pPr>
    </w:p>
    <w:p w:rsidR="008968CE" w:rsidRDefault="008968CE" w:rsidP="00131C9F">
      <w:pPr>
        <w:rPr>
          <w:sz w:val="28"/>
          <w:szCs w:val="28"/>
        </w:rPr>
      </w:pPr>
    </w:p>
    <w:sectPr w:rsidR="008968CE" w:rsidSect="000C2209">
      <w:headerReference w:type="default" r:id="rId8"/>
      <w:pgSz w:w="11906" w:h="16838"/>
      <w:pgMar w:top="1134" w:right="567" w:bottom="127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768" w:rsidRDefault="00371768" w:rsidP="0020030A">
      <w:r>
        <w:separator/>
      </w:r>
    </w:p>
  </w:endnote>
  <w:endnote w:type="continuationSeparator" w:id="0">
    <w:p w:rsidR="00371768" w:rsidRDefault="00371768" w:rsidP="00200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768" w:rsidRDefault="00371768" w:rsidP="0020030A">
      <w:r>
        <w:separator/>
      </w:r>
    </w:p>
  </w:footnote>
  <w:footnote w:type="continuationSeparator" w:id="0">
    <w:p w:rsidR="00371768" w:rsidRDefault="00371768" w:rsidP="002003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30A" w:rsidRDefault="0020030A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914"/>
    <w:rsid w:val="00006C9D"/>
    <w:rsid w:val="000200AF"/>
    <w:rsid w:val="00042B11"/>
    <w:rsid w:val="00064580"/>
    <w:rsid w:val="00066B6F"/>
    <w:rsid w:val="000720DD"/>
    <w:rsid w:val="00083615"/>
    <w:rsid w:val="000945BD"/>
    <w:rsid w:val="00096272"/>
    <w:rsid w:val="000A1AAA"/>
    <w:rsid w:val="000A1E02"/>
    <w:rsid w:val="000B36BD"/>
    <w:rsid w:val="000B614F"/>
    <w:rsid w:val="000C2209"/>
    <w:rsid w:val="000D620F"/>
    <w:rsid w:val="000F2132"/>
    <w:rsid w:val="000F4486"/>
    <w:rsid w:val="000F6C26"/>
    <w:rsid w:val="00105EB9"/>
    <w:rsid w:val="00112D0E"/>
    <w:rsid w:val="00116971"/>
    <w:rsid w:val="00124D2A"/>
    <w:rsid w:val="00131C9F"/>
    <w:rsid w:val="001410BF"/>
    <w:rsid w:val="00167C56"/>
    <w:rsid w:val="00173A9C"/>
    <w:rsid w:val="0017633A"/>
    <w:rsid w:val="00196957"/>
    <w:rsid w:val="001C662A"/>
    <w:rsid w:val="001D6D1C"/>
    <w:rsid w:val="0020030A"/>
    <w:rsid w:val="00203C3C"/>
    <w:rsid w:val="00221E45"/>
    <w:rsid w:val="00226B20"/>
    <w:rsid w:val="00232B38"/>
    <w:rsid w:val="002408BF"/>
    <w:rsid w:val="00244FF2"/>
    <w:rsid w:val="0028370D"/>
    <w:rsid w:val="00291B36"/>
    <w:rsid w:val="002A5A76"/>
    <w:rsid w:val="002A61E9"/>
    <w:rsid w:val="002B27F5"/>
    <w:rsid w:val="002C1F9F"/>
    <w:rsid w:val="002E3953"/>
    <w:rsid w:val="0030108B"/>
    <w:rsid w:val="00306A4C"/>
    <w:rsid w:val="0031175D"/>
    <w:rsid w:val="00314F15"/>
    <w:rsid w:val="00320E3C"/>
    <w:rsid w:val="003471D2"/>
    <w:rsid w:val="00351EC7"/>
    <w:rsid w:val="003602DF"/>
    <w:rsid w:val="00371768"/>
    <w:rsid w:val="00374B10"/>
    <w:rsid w:val="00377112"/>
    <w:rsid w:val="0039207B"/>
    <w:rsid w:val="003971B4"/>
    <w:rsid w:val="003A6C44"/>
    <w:rsid w:val="003B0889"/>
    <w:rsid w:val="003B4CE4"/>
    <w:rsid w:val="003B5518"/>
    <w:rsid w:val="003B7157"/>
    <w:rsid w:val="003C7519"/>
    <w:rsid w:val="003E1EB3"/>
    <w:rsid w:val="003F19EA"/>
    <w:rsid w:val="00410715"/>
    <w:rsid w:val="00411271"/>
    <w:rsid w:val="0041149E"/>
    <w:rsid w:val="0044706E"/>
    <w:rsid w:val="004514B1"/>
    <w:rsid w:val="004553BC"/>
    <w:rsid w:val="004669DC"/>
    <w:rsid w:val="00466B76"/>
    <w:rsid w:val="00481F0D"/>
    <w:rsid w:val="004A3AE1"/>
    <w:rsid w:val="004B7AD7"/>
    <w:rsid w:val="004C3D76"/>
    <w:rsid w:val="004C4BAE"/>
    <w:rsid w:val="004D31B1"/>
    <w:rsid w:val="004E39C9"/>
    <w:rsid w:val="0050124E"/>
    <w:rsid w:val="00507556"/>
    <w:rsid w:val="00523413"/>
    <w:rsid w:val="00535673"/>
    <w:rsid w:val="005358A7"/>
    <w:rsid w:val="00537FD1"/>
    <w:rsid w:val="0054633F"/>
    <w:rsid w:val="005470DA"/>
    <w:rsid w:val="00560541"/>
    <w:rsid w:val="00560BAF"/>
    <w:rsid w:val="00581535"/>
    <w:rsid w:val="005971F4"/>
    <w:rsid w:val="005C1456"/>
    <w:rsid w:val="005C22BD"/>
    <w:rsid w:val="005C2F3F"/>
    <w:rsid w:val="005C6AD2"/>
    <w:rsid w:val="005D6F98"/>
    <w:rsid w:val="005E4C98"/>
    <w:rsid w:val="006262E4"/>
    <w:rsid w:val="00627B4F"/>
    <w:rsid w:val="006324E4"/>
    <w:rsid w:val="00633D3B"/>
    <w:rsid w:val="00661342"/>
    <w:rsid w:val="006615E8"/>
    <w:rsid w:val="006636B0"/>
    <w:rsid w:val="00664C9E"/>
    <w:rsid w:val="00674118"/>
    <w:rsid w:val="00674CED"/>
    <w:rsid w:val="00675AAA"/>
    <w:rsid w:val="00683090"/>
    <w:rsid w:val="00690C33"/>
    <w:rsid w:val="00695D1D"/>
    <w:rsid w:val="006B2EC5"/>
    <w:rsid w:val="006D2058"/>
    <w:rsid w:val="006D4DFE"/>
    <w:rsid w:val="006E12CF"/>
    <w:rsid w:val="006F0FDF"/>
    <w:rsid w:val="0070594A"/>
    <w:rsid w:val="007131B5"/>
    <w:rsid w:val="0071348D"/>
    <w:rsid w:val="00721B40"/>
    <w:rsid w:val="00766892"/>
    <w:rsid w:val="00776AAC"/>
    <w:rsid w:val="00795EB1"/>
    <w:rsid w:val="007A7CBC"/>
    <w:rsid w:val="007C48ED"/>
    <w:rsid w:val="007D02DC"/>
    <w:rsid w:val="007D07A0"/>
    <w:rsid w:val="007E549A"/>
    <w:rsid w:val="007E6B07"/>
    <w:rsid w:val="007E6E59"/>
    <w:rsid w:val="007E712E"/>
    <w:rsid w:val="00802288"/>
    <w:rsid w:val="0081143D"/>
    <w:rsid w:val="00812534"/>
    <w:rsid w:val="00834838"/>
    <w:rsid w:val="00835911"/>
    <w:rsid w:val="00841FEB"/>
    <w:rsid w:val="00845ACA"/>
    <w:rsid w:val="00854BAF"/>
    <w:rsid w:val="008968CE"/>
    <w:rsid w:val="0089789C"/>
    <w:rsid w:val="008D0751"/>
    <w:rsid w:val="008E5E0D"/>
    <w:rsid w:val="00914583"/>
    <w:rsid w:val="00916A0A"/>
    <w:rsid w:val="0093147D"/>
    <w:rsid w:val="009332CD"/>
    <w:rsid w:val="00970287"/>
    <w:rsid w:val="00971EA6"/>
    <w:rsid w:val="00973037"/>
    <w:rsid w:val="00973B35"/>
    <w:rsid w:val="009826F1"/>
    <w:rsid w:val="009A0FBF"/>
    <w:rsid w:val="009A2A17"/>
    <w:rsid w:val="009B7FA5"/>
    <w:rsid w:val="009C6F6B"/>
    <w:rsid w:val="009C7550"/>
    <w:rsid w:val="009F1AC4"/>
    <w:rsid w:val="009F429A"/>
    <w:rsid w:val="00A00129"/>
    <w:rsid w:val="00A1181A"/>
    <w:rsid w:val="00A326DA"/>
    <w:rsid w:val="00A45388"/>
    <w:rsid w:val="00A568A6"/>
    <w:rsid w:val="00A579E3"/>
    <w:rsid w:val="00A632B6"/>
    <w:rsid w:val="00A73CD6"/>
    <w:rsid w:val="00A76545"/>
    <w:rsid w:val="00A8196C"/>
    <w:rsid w:val="00A910AE"/>
    <w:rsid w:val="00A93976"/>
    <w:rsid w:val="00A93E61"/>
    <w:rsid w:val="00AB6524"/>
    <w:rsid w:val="00AC3EAF"/>
    <w:rsid w:val="00AC5D19"/>
    <w:rsid w:val="00AE4959"/>
    <w:rsid w:val="00AF53B5"/>
    <w:rsid w:val="00B018D0"/>
    <w:rsid w:val="00B03743"/>
    <w:rsid w:val="00B10DE1"/>
    <w:rsid w:val="00B1532D"/>
    <w:rsid w:val="00B32A5A"/>
    <w:rsid w:val="00B44001"/>
    <w:rsid w:val="00B4400D"/>
    <w:rsid w:val="00B47022"/>
    <w:rsid w:val="00B80F16"/>
    <w:rsid w:val="00B82353"/>
    <w:rsid w:val="00BB4703"/>
    <w:rsid w:val="00BC1AA6"/>
    <w:rsid w:val="00C27DD9"/>
    <w:rsid w:val="00C358F8"/>
    <w:rsid w:val="00C35DEA"/>
    <w:rsid w:val="00C37536"/>
    <w:rsid w:val="00C37ACD"/>
    <w:rsid w:val="00C466A7"/>
    <w:rsid w:val="00C62930"/>
    <w:rsid w:val="00CA0080"/>
    <w:rsid w:val="00CC19A4"/>
    <w:rsid w:val="00CD2DA6"/>
    <w:rsid w:val="00CD5753"/>
    <w:rsid w:val="00CE041B"/>
    <w:rsid w:val="00CE2CE0"/>
    <w:rsid w:val="00CE50C5"/>
    <w:rsid w:val="00CF3EFA"/>
    <w:rsid w:val="00D0668F"/>
    <w:rsid w:val="00D17015"/>
    <w:rsid w:val="00D17A41"/>
    <w:rsid w:val="00D231EA"/>
    <w:rsid w:val="00D232E7"/>
    <w:rsid w:val="00D36FF9"/>
    <w:rsid w:val="00D4375E"/>
    <w:rsid w:val="00D53A4E"/>
    <w:rsid w:val="00D53D88"/>
    <w:rsid w:val="00D54D06"/>
    <w:rsid w:val="00D618BA"/>
    <w:rsid w:val="00D73E44"/>
    <w:rsid w:val="00D82741"/>
    <w:rsid w:val="00DB64EB"/>
    <w:rsid w:val="00DC601C"/>
    <w:rsid w:val="00DD401D"/>
    <w:rsid w:val="00DD48A9"/>
    <w:rsid w:val="00DE1EC5"/>
    <w:rsid w:val="00DE2914"/>
    <w:rsid w:val="00DE3A83"/>
    <w:rsid w:val="00DF218C"/>
    <w:rsid w:val="00DF47F9"/>
    <w:rsid w:val="00DF48C0"/>
    <w:rsid w:val="00E1070D"/>
    <w:rsid w:val="00E1395D"/>
    <w:rsid w:val="00E16D83"/>
    <w:rsid w:val="00E17D0C"/>
    <w:rsid w:val="00E37915"/>
    <w:rsid w:val="00E53124"/>
    <w:rsid w:val="00E54BBC"/>
    <w:rsid w:val="00E64054"/>
    <w:rsid w:val="00E72DE8"/>
    <w:rsid w:val="00E856E7"/>
    <w:rsid w:val="00E86DC6"/>
    <w:rsid w:val="00E95B85"/>
    <w:rsid w:val="00EA6852"/>
    <w:rsid w:val="00EC206B"/>
    <w:rsid w:val="00EC346F"/>
    <w:rsid w:val="00EC4E67"/>
    <w:rsid w:val="00ED2933"/>
    <w:rsid w:val="00ED58F2"/>
    <w:rsid w:val="00F21BF1"/>
    <w:rsid w:val="00F241F3"/>
    <w:rsid w:val="00F30AD1"/>
    <w:rsid w:val="00F40858"/>
    <w:rsid w:val="00F41620"/>
    <w:rsid w:val="00F52265"/>
    <w:rsid w:val="00F673F2"/>
    <w:rsid w:val="00F70DC2"/>
    <w:rsid w:val="00F94E35"/>
    <w:rsid w:val="00F96318"/>
    <w:rsid w:val="00F97B12"/>
    <w:rsid w:val="00FA4951"/>
    <w:rsid w:val="00FA7E88"/>
    <w:rsid w:val="00FB7299"/>
    <w:rsid w:val="00FC1C20"/>
    <w:rsid w:val="00FD42A6"/>
    <w:rsid w:val="00FF51FF"/>
    <w:rsid w:val="00FF7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4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3147D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rsid w:val="0093147D"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DB64E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B64EB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29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E29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93147D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3147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9314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314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3147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147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rsid w:val="00314F15"/>
    <w:pPr>
      <w:spacing w:after="120"/>
      <w:ind w:left="283"/>
    </w:pPr>
    <w:rPr>
      <w:sz w:val="24"/>
    </w:rPr>
  </w:style>
  <w:style w:type="character" w:customStyle="1" w:styleId="a8">
    <w:name w:val="Основной текст с отступом Знак"/>
    <w:basedOn w:val="a0"/>
    <w:link w:val="a7"/>
    <w:rsid w:val="00314F1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rsid w:val="006262E4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6262E4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b">
    <w:name w:val="Table Grid"/>
    <w:basedOn w:val="a1"/>
    <w:uiPriority w:val="59"/>
    <w:rsid w:val="004112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er"/>
    <w:basedOn w:val="a"/>
    <w:link w:val="ad"/>
    <w:uiPriority w:val="99"/>
    <w:unhideWhenUsed/>
    <w:rsid w:val="002003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20030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B64E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DB64EB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ConsNormal">
    <w:name w:val="ConsNormal"/>
    <w:rsid w:val="00DB64E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4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3147D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rsid w:val="0093147D"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DB64E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B64EB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29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E29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93147D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3147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9314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314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3147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147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rsid w:val="00314F15"/>
    <w:pPr>
      <w:spacing w:after="120"/>
      <w:ind w:left="283"/>
    </w:pPr>
    <w:rPr>
      <w:sz w:val="24"/>
    </w:rPr>
  </w:style>
  <w:style w:type="character" w:customStyle="1" w:styleId="a8">
    <w:name w:val="Основной текст с отступом Знак"/>
    <w:basedOn w:val="a0"/>
    <w:link w:val="a7"/>
    <w:rsid w:val="00314F1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rsid w:val="006262E4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6262E4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b">
    <w:name w:val="Table Grid"/>
    <w:basedOn w:val="a1"/>
    <w:uiPriority w:val="59"/>
    <w:rsid w:val="004112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er"/>
    <w:basedOn w:val="a"/>
    <w:link w:val="ad"/>
    <w:uiPriority w:val="99"/>
    <w:unhideWhenUsed/>
    <w:rsid w:val="002003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20030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B64E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DB64EB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customStyle="1" w:styleId="ConsNormal">
    <w:name w:val="ConsNormal"/>
    <w:rsid w:val="00DB64E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3535CB5-A060-4227-89A6-144CCE6CD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Несов Григорий Евгеньевич</dc:creator>
  <cp:lastModifiedBy>Топорищева Олеся Викторовна</cp:lastModifiedBy>
  <cp:revision>3</cp:revision>
  <cp:lastPrinted>2021-08-19T09:18:00Z</cp:lastPrinted>
  <dcterms:created xsi:type="dcterms:W3CDTF">2022-01-14T06:06:00Z</dcterms:created>
  <dcterms:modified xsi:type="dcterms:W3CDTF">2022-01-14T06:08:00Z</dcterms:modified>
</cp:coreProperties>
</file>